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8B845" w14:textId="77777777" w:rsidR="009C5CAB" w:rsidRDefault="009C5CAB" w:rsidP="007251E0">
      <w:pPr>
        <w:spacing w:after="240"/>
        <w:jc w:val="center"/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</w:pPr>
    </w:p>
    <w:p w14:paraId="6A37FD34" w14:textId="293321E9" w:rsidR="007251E0" w:rsidRPr="00E25BBC" w:rsidRDefault="007251E0" w:rsidP="007251E0">
      <w:pPr>
        <w:spacing w:after="240"/>
        <w:jc w:val="center"/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</w:pPr>
      <w:r w:rsidRPr="00E25BBC"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  <w:t>Example Statement following guidance</w:t>
      </w:r>
      <w:r>
        <w:rPr>
          <w:rFonts w:cstheme="minorHAnsi"/>
          <w:b/>
          <w:bCs/>
          <w:color w:val="000000" w:themeColor="text1"/>
          <w:sz w:val="28"/>
          <w:szCs w:val="28"/>
          <w:highlight w:val="white"/>
          <w:lang w:val="pl"/>
        </w:rPr>
        <w:t xml:space="preserve"> 2</w:t>
      </w:r>
    </w:p>
    <w:p w14:paraId="660BB552" w14:textId="77777777" w:rsidR="007251E0" w:rsidRDefault="007251E0"/>
    <w:p w14:paraId="1B0F63D8" w14:textId="181483A9" w:rsidR="00EC6F99" w:rsidRPr="009C5CAB" w:rsidRDefault="005E1308" w:rsidP="009C5CAB">
      <w:pPr>
        <w:jc w:val="center"/>
        <w:rPr>
          <w:b/>
          <w:bCs/>
          <w:sz w:val="28"/>
          <w:szCs w:val="28"/>
        </w:rPr>
      </w:pPr>
      <w:r w:rsidRPr="009C5CAB">
        <w:rPr>
          <w:b/>
          <w:bCs/>
          <w:sz w:val="28"/>
          <w:szCs w:val="28"/>
        </w:rPr>
        <w:t>Statement 2</w:t>
      </w:r>
    </w:p>
    <w:p w14:paraId="15380FA9" w14:textId="22BD894F" w:rsidR="005E1308" w:rsidRPr="009C5CAB" w:rsidRDefault="005E1308">
      <w:pPr>
        <w:rPr>
          <w:sz w:val="28"/>
          <w:szCs w:val="28"/>
        </w:rPr>
      </w:pPr>
    </w:p>
    <w:p w14:paraId="5C49570B" w14:textId="11350C7A" w:rsidR="005E1308" w:rsidRPr="009C5CAB" w:rsidRDefault="005E1308">
      <w:pPr>
        <w:rPr>
          <w:sz w:val="28"/>
          <w:szCs w:val="28"/>
        </w:rPr>
      </w:pPr>
      <w:r w:rsidRPr="009C5CAB">
        <w:rPr>
          <w:sz w:val="28"/>
          <w:szCs w:val="28"/>
        </w:rPr>
        <w:t xml:space="preserve">The only advice in relation to this statement was to include the names of the Midwives involved. </w:t>
      </w:r>
    </w:p>
    <w:sectPr w:rsidR="005E1308" w:rsidRPr="009C5CA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BDD6E" w14:textId="77777777" w:rsidR="009C5CAB" w:rsidRDefault="009C5CAB" w:rsidP="009C5CAB">
      <w:pPr>
        <w:spacing w:after="0" w:line="240" w:lineRule="auto"/>
      </w:pPr>
      <w:r>
        <w:separator/>
      </w:r>
    </w:p>
  </w:endnote>
  <w:endnote w:type="continuationSeparator" w:id="0">
    <w:p w14:paraId="41DF15F0" w14:textId="77777777" w:rsidR="009C5CAB" w:rsidRDefault="009C5CAB" w:rsidP="009C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BA484" w14:textId="77777777" w:rsidR="009C5CAB" w:rsidRDefault="009C5CAB" w:rsidP="009C5CAB">
      <w:pPr>
        <w:spacing w:after="0" w:line="240" w:lineRule="auto"/>
      </w:pPr>
      <w:r>
        <w:separator/>
      </w:r>
    </w:p>
  </w:footnote>
  <w:footnote w:type="continuationSeparator" w:id="0">
    <w:p w14:paraId="1A8ED86B" w14:textId="77777777" w:rsidR="009C5CAB" w:rsidRDefault="009C5CAB" w:rsidP="009C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985FF" w14:textId="637AA8F7" w:rsidR="009C5CAB" w:rsidRDefault="009C5C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3B101F7" wp14:editId="39F4347D">
          <wp:simplePos x="0" y="0"/>
          <wp:positionH relativeFrom="page">
            <wp:align>left</wp:align>
          </wp:positionH>
          <wp:positionV relativeFrom="paragraph">
            <wp:posOffset>-709295</wp:posOffset>
          </wp:positionV>
          <wp:extent cx="7559675" cy="143573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08"/>
    <w:rsid w:val="005E1308"/>
    <w:rsid w:val="007251E0"/>
    <w:rsid w:val="009C5CAB"/>
    <w:rsid w:val="00EC6F99"/>
    <w:rsid w:val="00FA02A8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EA3F"/>
  <w15:chartTrackingRefBased/>
  <w15:docId w15:val="{0E1DC69B-1CBA-4A19-A8C2-4D5B1DA1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CAB"/>
  </w:style>
  <w:style w:type="paragraph" w:styleId="Footer">
    <w:name w:val="footer"/>
    <w:basedOn w:val="Normal"/>
    <w:link w:val="FooterChar"/>
    <w:uiPriority w:val="99"/>
    <w:unhideWhenUsed/>
    <w:rsid w:val="009C5C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20__x002d__x0020_Z xmlns="627b521f-d4b1-4dd4-9fbd-d7aeda598dfb">S</A_x0020__x002d__x0020_Z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6C1F8BEDB164EAA91AC11713F6C36" ma:contentTypeVersion="10" ma:contentTypeDescription="Create a new document." ma:contentTypeScope="" ma:versionID="51d2ee5845bed9e452cac3cc46cd543b">
  <xsd:schema xmlns:xsd="http://www.w3.org/2001/XMLSchema" xmlns:xs="http://www.w3.org/2001/XMLSchema" xmlns:p="http://schemas.microsoft.com/office/2006/metadata/properties" xmlns:ns2="627b521f-d4b1-4dd4-9fbd-d7aeda598dfb" targetNamespace="http://schemas.microsoft.com/office/2006/metadata/properties" ma:root="true" ma:fieldsID="7e48d475bd10ef82c164b682100d2a05" ns2:_="">
    <xsd:import namespace="627b521f-d4b1-4dd4-9fbd-d7aeda598dfb"/>
    <xsd:element name="properties">
      <xsd:complexType>
        <xsd:sequence>
          <xsd:element name="documentManagement">
            <xsd:complexType>
              <xsd:all>
                <xsd:element ref="ns2:A_x0020__x002d__x0020_Z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521f-d4b1-4dd4-9fbd-d7aeda598dfb" elementFormDefault="qualified">
    <xsd:import namespace="http://schemas.microsoft.com/office/2006/documentManagement/types"/>
    <xsd:import namespace="http://schemas.microsoft.com/office/infopath/2007/PartnerControls"/>
    <xsd:element name="A_x0020__x002d__x0020_Z" ma:index="8" ma:displayName="A - Z" ma:format="Dropdown" ma:internalName="A_x0020__x002d__x0020_Z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8EFCC-BED2-4BD7-9A96-4E8E4463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F25AB-7E2D-4A81-BB35-E6EBF6129B9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27b521f-d4b1-4dd4-9fbd-d7aeda598d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FC4FD1-1CEA-49BF-BBC1-12946177E7C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84728FB-BC04-46AB-9AC2-4E8059BF5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b521f-d4b1-4dd4-9fbd-d7aeda59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Galvin</dc:creator>
  <cp:keywords/>
  <dc:description/>
  <cp:lastModifiedBy>Emma Barr</cp:lastModifiedBy>
  <cp:revision>4</cp:revision>
  <dcterms:created xsi:type="dcterms:W3CDTF">2020-08-21T08:57:00Z</dcterms:created>
  <dcterms:modified xsi:type="dcterms:W3CDTF">2020-08-25T09:06:00Z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0x0101002736C1F8BEDB164EAA91AC11713F6C36</vt:lpwstr>
  </property>
</Properties>
</file>